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沙坡头区发展和改革局“政府开放日”工作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为确保“政府开放日”工作落到实处，成立沙坡头区发展和改革局“政府开放日”工作领导小组。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eastAsia="zh-CN"/>
        </w:rPr>
        <w:t>长：马小辉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 xml:space="preserve"> 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副组长：韩  鹏 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 xml:space="preserve">        何  婷 党组成员、</w:t>
      </w:r>
      <w:r>
        <w:rPr>
          <w:rFonts w:hint="eastAsia" w:ascii="Times New Roman" w:hAnsi="Times New Roman" w:eastAsia="仿宋_GB2312" w:cs="Times New Roman"/>
          <w:b w:val="0"/>
          <w:bCs w:val="0"/>
          <w:w w:val="95"/>
          <w:sz w:val="32"/>
          <w:lang w:val="en-US" w:eastAsia="zh-CN"/>
        </w:rPr>
        <w:t>副局长兼粮食和物资储备局局长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 xml:space="preserve">        高家瑶 国防动员办公室专职副主任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李晓鑫 党组成员 局长助理、综合办公室主任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成  员：卜琛、麦鑫玉、刘飞扬、莫伟荣、马珺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领导小组下设办公室，设在综合办公室，由李晓鑫同志兼任办公室主任，负责具体工作。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中卫市沙坡头区发展和改革局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开放日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征求意见表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/>
        </w:rPr>
      </w:pPr>
    </w:p>
    <w:tbl>
      <w:tblPr>
        <w:tblStyle w:val="8"/>
        <w:tblpPr w:leftFromText="180" w:rightFromText="180" w:vertAnchor="text" w:horzAnchor="page" w:tblpX="1410" w:tblpY="79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4" w:hRule="atLeast"/>
        </w:trPr>
        <w:tc>
          <w:tcPr>
            <w:tcW w:w="9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征求意见或建议内容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154" w:right="1474" w:bottom="2041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舒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000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9265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265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36.95pt;mso-position-horizontal:outside;mso-position-horizontal-relative:margin;z-index:1024;mso-width-relative:page;mso-height-relative:page;" filled="f" stroked="f" coordsize="21600,21600" o:gfxdata="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V1rbtUAAAAEAQAADwAAAAAAAAABACAAAAAiAAAAZHJzL2Rvd25yZXYueG1sUEsB&#10;AhQAFAAAAAgAh07iQGgzVGq/AQAAUQMAAA4AAAAAAAAAAQAgAAAAJ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-86360</wp:posOffset>
              </wp:positionV>
              <wp:extent cx="317500" cy="232410"/>
              <wp:effectExtent l="0" t="0" r="0" b="0"/>
              <wp:wrapNone/>
              <wp:docPr id="4098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" cy="2324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-6.8pt;height:18.3pt;width:25pt;mso-position-horizontal:outside;mso-position-horizontal-relative:margin;z-index:1024;mso-width-relative:page;mso-height-relative:page;" filled="f" stroked="f" coordsize="21600,21600" o:gfxdata="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FTiKvYAAAABgEAAA8AAAAAAAAAAQAgAAAAIgAAAGRycy9kb3ducmV2LnhtbFBL&#10;AQIUABQAAAAIAIdO4kAIgim8vQEAAFA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C021A"/>
    <w:rsid w:val="65AE5DFF"/>
    <w:rsid w:val="6DE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1857</Words>
  <Characters>1987</Characters>
  <Paragraphs>128</Paragraphs>
  <TotalTime>13</TotalTime>
  <ScaleCrop>false</ScaleCrop>
  <LinksUpToDate>false</LinksUpToDate>
  <CharactersWithSpaces>2072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2023-08-30T06:48:00Z</dcterms:created>
  <dc:creator>lenovo</dc:creator>
  <cp:lastModifiedBy>Administrator</cp:lastModifiedBy>
  <cp:lastPrinted>2023-08-24T06:59:00Z</cp:lastPrinted>
  <dcterms:modified xsi:type="dcterms:W3CDTF">2023-08-30T07:48:52Z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9162a3f5301a4a73866029c0ae417cdf_23</vt:lpwstr>
  </property>
</Properties>
</file>